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76BF" w14:textId="77777777" w:rsidR="001A1DB0" w:rsidRPr="00762B51" w:rsidRDefault="00D1540B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  <w:r w:rsidRPr="00762B51">
        <w:rPr>
          <w:rFonts w:asciiTheme="minorEastAsia" w:eastAsiaTheme="minorEastAsia" w:hAnsiTheme="minorEastAsia"/>
        </w:rPr>
        <w:t>別紙４（第３条第２項関係）</w:t>
      </w:r>
      <w:r w:rsidRPr="00762B51">
        <w:rPr>
          <w:rFonts w:asciiTheme="minorEastAsia" w:eastAsiaTheme="minorEastAsia" w:hAnsiTheme="minorEastAsia"/>
          <w:spacing w:val="-1"/>
        </w:rPr>
        <w:t xml:space="preserve"> </w:t>
      </w:r>
    </w:p>
    <w:p w14:paraId="53896742" w14:textId="77777777" w:rsidR="00E058D4" w:rsidRPr="00762B51" w:rsidRDefault="00E058D4">
      <w:pPr>
        <w:spacing w:line="298" w:lineRule="exact"/>
        <w:jc w:val="left"/>
        <w:rPr>
          <w:rFonts w:asciiTheme="minorEastAsia" w:eastAsiaTheme="minorEastAsia" w:hAnsiTheme="minorEastAsia" w:hint="default"/>
        </w:rPr>
      </w:pPr>
    </w:p>
    <w:p w14:paraId="594B4211" w14:textId="77777777" w:rsidR="001A1DB0" w:rsidRPr="00762B51" w:rsidRDefault="00D1540B">
      <w:pPr>
        <w:spacing w:line="298" w:lineRule="exact"/>
        <w:jc w:val="center"/>
        <w:rPr>
          <w:rFonts w:asciiTheme="minorEastAsia" w:eastAsiaTheme="minorEastAsia" w:hAnsiTheme="minorEastAsia" w:hint="default"/>
        </w:rPr>
      </w:pPr>
      <w:r w:rsidRPr="00762B51">
        <w:rPr>
          <w:rFonts w:asciiTheme="minorEastAsia" w:eastAsiaTheme="minorEastAsia" w:hAnsiTheme="minorEastAsia"/>
        </w:rPr>
        <w:t>死亡牛の譲渡し先情報の公表の同意取消書</w:t>
      </w:r>
    </w:p>
    <w:p w14:paraId="37326004" w14:textId="77777777" w:rsidR="001A1DB0" w:rsidRPr="00762B51" w:rsidRDefault="001A1DB0">
      <w:pPr>
        <w:spacing w:line="298" w:lineRule="exact"/>
        <w:rPr>
          <w:rFonts w:asciiTheme="minorEastAsia" w:eastAsiaTheme="minorEastAsia" w:hAnsiTheme="minorEastAsia" w:hint="default"/>
        </w:rPr>
      </w:pPr>
    </w:p>
    <w:p w14:paraId="229A4B21" w14:textId="77777777" w:rsidR="001A1DB0" w:rsidRPr="00762B51" w:rsidRDefault="004E3B9E">
      <w:pPr>
        <w:spacing w:line="298" w:lineRule="exact"/>
        <w:rPr>
          <w:rFonts w:asciiTheme="minorEastAsia" w:eastAsiaTheme="minorEastAsia" w:hAnsiTheme="minorEastAsia" w:hint="default"/>
        </w:rPr>
      </w:pPr>
      <w:r w:rsidRPr="00762B51">
        <w:rPr>
          <w:rFonts w:asciiTheme="minorEastAsia" w:eastAsiaTheme="minorEastAsia" w:hAnsiTheme="minorEastAsia"/>
        </w:rPr>
        <w:t xml:space="preserve">　　　　　　　　　　　　　　　　　　　　　　　　　　　　　　</w:t>
      </w:r>
      <w:r w:rsidR="00D1540B" w:rsidRPr="00762B51">
        <w:rPr>
          <w:rFonts w:asciiTheme="minorEastAsia" w:eastAsiaTheme="minorEastAsia" w:hAnsiTheme="minorEastAsia"/>
        </w:rPr>
        <w:t xml:space="preserve">　　年　　月　　日</w:t>
      </w:r>
      <w:r w:rsidR="00E058D4" w:rsidRPr="00762B51">
        <w:rPr>
          <w:rFonts w:asciiTheme="minorEastAsia" w:eastAsiaTheme="minorEastAsia" w:hAnsiTheme="minorEastAsia"/>
          <w:spacing w:val="-1"/>
        </w:rPr>
        <w:t xml:space="preserve"> </w:t>
      </w:r>
    </w:p>
    <w:p w14:paraId="1440E404" w14:textId="77777777" w:rsidR="00E058D4" w:rsidRPr="00762B51" w:rsidRDefault="00E058D4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18783BAE" w14:textId="77777777" w:rsidR="001A1DB0" w:rsidRPr="00762B51" w:rsidRDefault="00D1540B">
      <w:pPr>
        <w:spacing w:line="298" w:lineRule="exact"/>
        <w:rPr>
          <w:rFonts w:asciiTheme="minorEastAsia" w:eastAsiaTheme="minorEastAsia" w:hAnsiTheme="minorEastAsia" w:hint="default"/>
        </w:rPr>
      </w:pPr>
      <w:r w:rsidRPr="00762B51">
        <w:rPr>
          <w:rFonts w:asciiTheme="minorEastAsia" w:eastAsiaTheme="minorEastAsia" w:hAnsiTheme="minorEastAsia"/>
        </w:rPr>
        <w:t xml:space="preserve">　　　独立行政法人家畜改良センター理事長　殿</w:t>
      </w:r>
      <w:r w:rsidRPr="00762B51">
        <w:rPr>
          <w:rFonts w:asciiTheme="minorEastAsia" w:eastAsiaTheme="minorEastAsia" w:hAnsiTheme="minorEastAsia"/>
          <w:spacing w:val="-1"/>
        </w:rPr>
        <w:t xml:space="preserve"> </w:t>
      </w:r>
    </w:p>
    <w:p w14:paraId="57964DF6" w14:textId="77777777" w:rsidR="00E058D4" w:rsidRPr="00762B51" w:rsidRDefault="00E058D4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4C9FC3D4" w14:textId="77777777" w:rsidR="008904EE" w:rsidRPr="00762B51" w:rsidRDefault="00D1540B" w:rsidP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  <w:r w:rsidRPr="00762B51">
        <w:rPr>
          <w:rFonts w:asciiTheme="minorEastAsia" w:eastAsiaTheme="minorEastAsia" w:hAnsiTheme="minorEastAsia"/>
          <w:spacing w:val="-1"/>
        </w:rPr>
        <w:t xml:space="preserve">                           </w:t>
      </w:r>
    </w:p>
    <w:tbl>
      <w:tblPr>
        <w:tblW w:w="0" w:type="auto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75"/>
        <w:gridCol w:w="360"/>
        <w:gridCol w:w="360"/>
        <w:gridCol w:w="360"/>
        <w:gridCol w:w="360"/>
        <w:gridCol w:w="360"/>
        <w:gridCol w:w="242"/>
        <w:gridCol w:w="118"/>
        <w:gridCol w:w="360"/>
        <w:gridCol w:w="360"/>
        <w:gridCol w:w="360"/>
      </w:tblGrid>
      <w:tr w:rsidR="00D84EDF" w:rsidRPr="00762B51" w14:paraId="393CD91A" w14:textId="77777777" w:rsidTr="00D84EDF">
        <w:trPr>
          <w:trHeight w:val="864"/>
        </w:trPr>
        <w:tc>
          <w:tcPr>
            <w:tcW w:w="1701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14:paraId="2522D060" w14:textId="77777777" w:rsidR="00D84EDF" w:rsidRPr="00762B51" w:rsidRDefault="00D84EDF" w:rsidP="00AB51AD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62B51">
              <w:rPr>
                <w:rFonts w:asciiTheme="minorEastAsia" w:eastAsiaTheme="minorEastAsia" w:hAnsiTheme="minorEastAsia"/>
              </w:rPr>
              <w:t>氏名又は名称</w:t>
            </w:r>
          </w:p>
        </w:tc>
        <w:tc>
          <w:tcPr>
            <w:tcW w:w="3593" w:type="dxa"/>
            <w:gridSpan w:val="8"/>
            <w:tcBorders>
              <w:top w:val="nil"/>
              <w:left w:val="nil"/>
            </w:tcBorders>
          </w:tcPr>
          <w:p w14:paraId="3313062C" w14:textId="77777777" w:rsidR="00D84EDF" w:rsidRPr="00762B51" w:rsidRDefault="00D84EDF" w:rsidP="00AB51AD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98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  <w:vAlign w:val="bottom"/>
          </w:tcPr>
          <w:p w14:paraId="7BE09076" w14:textId="77777777" w:rsidR="00D84EDF" w:rsidRPr="00762B51" w:rsidRDefault="00D84EDF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16"/>
              </w:rPr>
            </w:pPr>
            <w:r w:rsidRPr="00762B51">
              <w:rPr>
                <w:rFonts w:asciiTheme="minorEastAsia" w:eastAsiaTheme="minorEastAsia" w:hAnsiTheme="minorEastAsia"/>
                <w:sz w:val="21"/>
                <w:szCs w:val="16"/>
              </w:rPr>
              <w:t>本人の確認</w:t>
            </w:r>
          </w:p>
          <w:p w14:paraId="7112EDD5" w14:textId="77777777" w:rsidR="00D84EDF" w:rsidRPr="00762B51" w:rsidRDefault="00D84EDF" w:rsidP="00AB51AD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62B51">
              <w:rPr>
                <w:rFonts w:asciiTheme="minorEastAsia" w:eastAsiaTheme="minorEastAsia" w:hAnsiTheme="minorEastAsia"/>
              </w:rPr>
              <w:t>注）</w:t>
            </w:r>
          </w:p>
          <w:p w14:paraId="7E3B0507" w14:textId="77777777" w:rsidR="00D84EDF" w:rsidRPr="00762B51" w:rsidRDefault="00D84EDF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762B51">
              <w:rPr>
                <w:rFonts w:asciiTheme="minorEastAsia" w:eastAsiaTheme="minorEastAsia" w:hAnsiTheme="minorEastAsia"/>
              </w:rPr>
              <w:t>□</w:t>
            </w:r>
          </w:p>
        </w:tc>
      </w:tr>
      <w:tr w:rsidR="00D84EDF" w:rsidRPr="00762B51" w14:paraId="5BD2C5A6" w14:textId="77777777" w:rsidTr="00D84EDF">
        <w:trPr>
          <w:trHeight w:val="850"/>
        </w:trPr>
        <w:tc>
          <w:tcPr>
            <w:tcW w:w="1701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69B85BD5" w14:textId="321C2C5C" w:rsidR="00D84EDF" w:rsidRPr="00762B51" w:rsidRDefault="00D84EDF" w:rsidP="00D84EDF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62B51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4791" w:type="dxa"/>
            <w:gridSpan w:val="12"/>
            <w:tcBorders>
              <w:left w:val="nil"/>
              <w:bottom w:val="nil"/>
            </w:tcBorders>
          </w:tcPr>
          <w:p w14:paraId="2DCAE57D" w14:textId="77777777" w:rsidR="00D84EDF" w:rsidRPr="00762B51" w:rsidRDefault="00D84EDF" w:rsidP="00D84EDF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8904EE" w:rsidRPr="00762B51" w14:paraId="151FC9EB" w14:textId="77777777" w:rsidTr="00D84EDF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557F5" w14:textId="77777777" w:rsidR="008904EE" w:rsidRPr="00762B51" w:rsidRDefault="008904EE" w:rsidP="00AB51AD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62B51">
              <w:rPr>
                <w:rFonts w:asciiTheme="minorEastAsia" w:eastAsiaTheme="minorEastAsia" w:hAnsiTheme="minorEastAsia"/>
              </w:rPr>
              <w:t>死亡牛の譲渡し先として　　　　　　　　　　　　　　登録されたコード番号</w:t>
            </w:r>
          </w:p>
        </w:tc>
        <w:tc>
          <w:tcPr>
            <w:tcW w:w="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C2600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A993B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52E00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26700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66343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AC945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8444A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0BE32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D72FB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0F9E7" w14:textId="77777777" w:rsidR="008904EE" w:rsidRPr="00762B51" w:rsidRDefault="008904EE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660A7A28" w14:textId="594BD10D" w:rsidR="001A1DB0" w:rsidRPr="00762B51" w:rsidRDefault="001A1DB0" w:rsidP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3AFD481E" w14:textId="77777777" w:rsidR="00E058D4" w:rsidRPr="00762B51" w:rsidRDefault="00E058D4">
      <w:pPr>
        <w:spacing w:line="298" w:lineRule="exact"/>
        <w:rPr>
          <w:rFonts w:asciiTheme="minorEastAsia" w:eastAsiaTheme="minorEastAsia" w:hAnsiTheme="minorEastAsia" w:hint="default"/>
        </w:rPr>
      </w:pPr>
    </w:p>
    <w:p w14:paraId="21C47CD8" w14:textId="77777777" w:rsidR="001A1DB0" w:rsidRPr="00762B51" w:rsidRDefault="00D1540B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  <w:r w:rsidRPr="00762B51">
        <w:rPr>
          <w:rFonts w:asciiTheme="minorEastAsia" w:eastAsiaTheme="minorEastAsia" w:hAnsiTheme="minorEastAsia"/>
        </w:rPr>
        <w:t xml:space="preserve">　牛個体識別全国データベースの情報の公表に関する手続（平成２２年３月１日付け２１独家セ第１６３４号）第３条第２項の規定により、私の氏名又は名称及び住所に係る情報について、インターネット等による公表に関する同意を取り消します。</w:t>
      </w:r>
      <w:r w:rsidR="00E058D4" w:rsidRPr="00762B51">
        <w:rPr>
          <w:rFonts w:asciiTheme="minorEastAsia" w:eastAsiaTheme="minorEastAsia" w:hAnsiTheme="minorEastAsia"/>
          <w:spacing w:val="-1"/>
        </w:rPr>
        <w:t xml:space="preserve"> </w:t>
      </w:r>
    </w:p>
    <w:p w14:paraId="09F62B10" w14:textId="77777777" w:rsidR="00E058D4" w:rsidRPr="00762B51" w:rsidRDefault="00E058D4">
      <w:pPr>
        <w:spacing w:line="298" w:lineRule="exact"/>
        <w:jc w:val="left"/>
        <w:rPr>
          <w:rFonts w:asciiTheme="minorEastAsia" w:eastAsiaTheme="minorEastAsia" w:hAnsiTheme="minorEastAsia" w:hint="default"/>
        </w:rPr>
      </w:pPr>
    </w:p>
    <w:p w14:paraId="43DEA7F4" w14:textId="77777777" w:rsidR="00E058D4" w:rsidRPr="00762B51" w:rsidRDefault="00E058D4" w:rsidP="00E058D4">
      <w:pPr>
        <w:spacing w:line="298" w:lineRule="exact"/>
        <w:rPr>
          <w:rFonts w:asciiTheme="minorEastAsia" w:eastAsiaTheme="minorEastAsia" w:hAnsiTheme="minorEastAsia" w:hint="default"/>
        </w:rPr>
      </w:pPr>
    </w:p>
    <w:p w14:paraId="4FDE1CBF" w14:textId="77777777" w:rsidR="001A1DB0" w:rsidRPr="00762B51" w:rsidRDefault="001A1DB0">
      <w:pPr>
        <w:spacing w:line="298" w:lineRule="exact"/>
        <w:rPr>
          <w:rFonts w:asciiTheme="minorEastAsia" w:eastAsiaTheme="minorEastAsia" w:hAnsiTheme="minorEastAsia" w:hint="default"/>
        </w:rPr>
      </w:pPr>
    </w:p>
    <w:p w14:paraId="6782E13F" w14:textId="012C9A02" w:rsidR="008904EE" w:rsidRPr="00762B51" w:rsidRDefault="006B476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  <w:r w:rsidRPr="006B476D">
        <w:rPr>
          <w:rFonts w:asciiTheme="minorEastAsia" w:eastAsiaTheme="minorEastAsia" w:hAnsiTheme="minorEastAsia"/>
        </w:rPr>
        <w:t xml:space="preserve">　家畜改良センターから照会する際の連絡先（メールアドレス、電話番号等）</w:t>
      </w:r>
    </w:p>
    <w:p w14:paraId="55233DA4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2233EE50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065D8DBD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4BE8CEAF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34C8A682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5935AE7D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7C508B24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512EAB4D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65670D93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09E51544" w14:textId="0040CC5F" w:rsidR="008904EE" w:rsidRPr="00762B51" w:rsidRDefault="008904EE" w:rsidP="008904EE">
      <w:pPr>
        <w:spacing w:line="318" w:lineRule="exact"/>
        <w:ind w:left="484" w:hangingChars="200" w:hanging="484"/>
        <w:rPr>
          <w:rFonts w:asciiTheme="minorEastAsia" w:eastAsiaTheme="minorEastAsia" w:hAnsiTheme="minorEastAsia" w:hint="default"/>
        </w:rPr>
      </w:pPr>
      <w:r w:rsidRPr="00762B51">
        <w:rPr>
          <w:rFonts w:asciiTheme="minorEastAsia" w:eastAsiaTheme="minorEastAsia" w:hAnsiTheme="minorEastAsia"/>
        </w:rPr>
        <w:t>注）死亡牛の譲渡し先情報の公表取消について同意した場合は、「本人の確認」の欄にチェックを記入すること。</w:t>
      </w:r>
    </w:p>
    <w:p w14:paraId="346D7F1C" w14:textId="77777777" w:rsidR="008904EE" w:rsidRPr="00762B51" w:rsidRDefault="008904EE" w:rsidP="008904EE">
      <w:pPr>
        <w:spacing w:line="298" w:lineRule="exact"/>
        <w:rPr>
          <w:rFonts w:asciiTheme="minorEastAsia" w:eastAsiaTheme="minorEastAsia" w:hAnsiTheme="minorEastAsia" w:hint="default"/>
        </w:rPr>
      </w:pPr>
    </w:p>
    <w:p w14:paraId="6BEB5DA2" w14:textId="77777777" w:rsidR="008904EE" w:rsidRPr="00762B51" w:rsidRDefault="008904EE">
      <w:pPr>
        <w:spacing w:line="298" w:lineRule="exact"/>
        <w:rPr>
          <w:rFonts w:asciiTheme="minorEastAsia" w:eastAsiaTheme="minorEastAsia" w:hAnsiTheme="minorEastAsia" w:hint="default"/>
        </w:rPr>
      </w:pPr>
    </w:p>
    <w:p w14:paraId="7B25FD07" w14:textId="77777777" w:rsidR="00181DF4" w:rsidRPr="00762B51" w:rsidRDefault="00181DF4">
      <w:pPr>
        <w:spacing w:line="298" w:lineRule="exact"/>
        <w:rPr>
          <w:rFonts w:asciiTheme="minorEastAsia" w:eastAsiaTheme="minorEastAsia" w:hAnsiTheme="minorEastAsia" w:hint="default"/>
        </w:rPr>
      </w:pPr>
    </w:p>
    <w:p w14:paraId="05B0E63D" w14:textId="77777777" w:rsidR="00181DF4" w:rsidRPr="00762B51" w:rsidRDefault="00181DF4">
      <w:pPr>
        <w:spacing w:line="298" w:lineRule="exact"/>
        <w:rPr>
          <w:rFonts w:asciiTheme="minorEastAsia" w:eastAsiaTheme="minorEastAsia" w:hAnsiTheme="minorEastAsia" w:hint="default"/>
        </w:rPr>
      </w:pPr>
    </w:p>
    <w:p w14:paraId="5D5A5CBF" w14:textId="0CE2D516" w:rsidR="00181DF4" w:rsidRPr="00762B51" w:rsidRDefault="00181DF4" w:rsidP="00181DF4">
      <w:pPr>
        <w:spacing w:line="298" w:lineRule="exact"/>
        <w:jc w:val="right"/>
        <w:rPr>
          <w:rFonts w:asciiTheme="minorEastAsia" w:eastAsiaTheme="minorEastAsia" w:hAnsiTheme="minorEastAsia" w:hint="default"/>
        </w:rPr>
      </w:pPr>
      <w:r w:rsidRPr="00762B51">
        <w:rPr>
          <w:rFonts w:asciiTheme="minorEastAsia" w:eastAsiaTheme="minorEastAsia" w:hAnsiTheme="minorEastAsia"/>
        </w:rPr>
        <w:t>（日本工業規格Ａ４）</w:t>
      </w:r>
    </w:p>
    <w:sectPr w:rsidR="00181DF4" w:rsidRPr="00762B51">
      <w:footnotePr>
        <w:numRestart w:val="eachPage"/>
      </w:footnotePr>
      <w:endnotePr>
        <w:numFmt w:val="decimal"/>
      </w:endnotePr>
      <w:pgSz w:w="11906" w:h="16838"/>
      <w:pgMar w:top="1701" w:right="1108" w:bottom="1701" w:left="1108" w:header="1134" w:footer="0" w:gutter="0"/>
      <w:cols w:space="720"/>
      <w:docGrid w:type="linesAndChars" w:linePitch="298" w:charSpace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79F87" w14:textId="77777777" w:rsidR="002733EF" w:rsidRDefault="002733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BB4A885" w14:textId="77777777" w:rsidR="002733EF" w:rsidRDefault="002733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C1F2" w14:textId="77777777" w:rsidR="002733EF" w:rsidRDefault="002733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3E1534B" w14:textId="77777777" w:rsidR="002733EF" w:rsidRDefault="002733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D4"/>
    <w:rsid w:val="00181DF4"/>
    <w:rsid w:val="001933B5"/>
    <w:rsid w:val="001A1DB0"/>
    <w:rsid w:val="002733EF"/>
    <w:rsid w:val="002A22AD"/>
    <w:rsid w:val="002A5E78"/>
    <w:rsid w:val="002B6614"/>
    <w:rsid w:val="00312538"/>
    <w:rsid w:val="00325FAF"/>
    <w:rsid w:val="00430BDF"/>
    <w:rsid w:val="004561A3"/>
    <w:rsid w:val="004E3B9E"/>
    <w:rsid w:val="00602F02"/>
    <w:rsid w:val="006B476D"/>
    <w:rsid w:val="006C6AAE"/>
    <w:rsid w:val="00762B51"/>
    <w:rsid w:val="007B1BA6"/>
    <w:rsid w:val="007B3D62"/>
    <w:rsid w:val="008904EE"/>
    <w:rsid w:val="008A1C55"/>
    <w:rsid w:val="008F11B9"/>
    <w:rsid w:val="00940BF6"/>
    <w:rsid w:val="00A1725E"/>
    <w:rsid w:val="00A51374"/>
    <w:rsid w:val="00D1540B"/>
    <w:rsid w:val="00D84EDF"/>
    <w:rsid w:val="00E058D4"/>
    <w:rsid w:val="00EB382C"/>
    <w:rsid w:val="00F2508F"/>
    <w:rsid w:val="00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E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BF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40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BF6"/>
    <w:rPr>
      <w:rFonts w:ascii="Times New Roman" w:hAnsi="Times New Roman"/>
      <w:color w:val="000000"/>
      <w:sz w:val="24"/>
    </w:rPr>
  </w:style>
  <w:style w:type="paragraph" w:styleId="a7">
    <w:name w:val="Revision"/>
    <w:hidden/>
    <w:uiPriority w:val="99"/>
    <w:semiHidden/>
    <w:rsid w:val="008F11B9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139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2024-10-25T02:58:00Z</dcterms:created>
  <dcterms:modified xsi:type="dcterms:W3CDTF">2025-01-16T02:04:00Z</dcterms:modified>
</cp:coreProperties>
</file>